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C06CF7" w:rsidRDefault="0082462B" w:rsidP="00010D74">
      <w:pPr>
        <w:pStyle w:val="Alcm"/>
        <w:jc w:val="left"/>
        <w:rPr>
          <w:rFonts w:ascii="Times New Roman" w:hAnsi="Times New Roman"/>
          <w:sz w:val="28"/>
          <w:szCs w:val="28"/>
        </w:rPr>
      </w:pPr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D19907" wp14:editId="58E89827">
                <wp:simplePos x="0" y="0"/>
                <wp:positionH relativeFrom="column">
                  <wp:posOffset>5231765</wp:posOffset>
                </wp:positionH>
                <wp:positionV relativeFrom="paragraph">
                  <wp:posOffset>-719455</wp:posOffset>
                </wp:positionV>
                <wp:extent cx="1274445" cy="342900"/>
                <wp:effectExtent l="0" t="0" r="20955" b="19050"/>
                <wp:wrapNone/>
                <wp:docPr id="9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62B" w:rsidRDefault="0082462B" w:rsidP="0082462B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k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11.95pt;margin-top:-56.6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" strokeweight="2pt">
                <v:fill r:id="rId10" o:title="Kék merített papír" recolor="t" rotate="t" type="tile"/>
                <v:textbox>
                  <w:txbxContent>
                    <w:p w:rsidR="0082462B" w:rsidRDefault="0082462B" w:rsidP="0082462B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 w:rsidRPr="00C06CF7">
        <w:rPr>
          <w:rFonts w:ascii="Times New Roman" w:hAnsi="Times New Roman"/>
          <w:sz w:val="28"/>
          <w:szCs w:val="28"/>
        </w:rPr>
        <w:t>KUNSZENTMIKLÓS VÁROS POLGÁRMESTERE</w:t>
      </w:r>
    </w:p>
    <w:p w:rsidR="00DB58B3" w:rsidRPr="006A3F86" w:rsidRDefault="00DB58B3" w:rsidP="00DB58B3">
      <w:pPr>
        <w:pStyle w:val="Szvegtrzs"/>
        <w:jc w:val="center"/>
        <w:rPr>
          <w:b/>
          <w:bCs/>
          <w:sz w:val="28"/>
          <w:szCs w:val="28"/>
        </w:rPr>
      </w:pPr>
    </w:p>
    <w:p w:rsidR="00B045AB" w:rsidRDefault="00DB58B3" w:rsidP="00010D74">
      <w:pPr>
        <w:pStyle w:val="Szvegtrzs"/>
        <w:spacing w:after="0"/>
        <w:ind w:left="4248" w:hanging="4248"/>
        <w:rPr>
          <w:sz w:val="26"/>
          <w:szCs w:val="26"/>
        </w:rPr>
      </w:pPr>
      <w:r w:rsidRPr="007169D2">
        <w:rPr>
          <w:b/>
          <w:sz w:val="26"/>
          <w:szCs w:val="26"/>
        </w:rPr>
        <w:t>Témafelelős:</w:t>
      </w:r>
      <w:r w:rsidR="00114D89">
        <w:rPr>
          <w:sz w:val="26"/>
          <w:szCs w:val="26"/>
        </w:rPr>
        <w:t xml:space="preserve"> </w:t>
      </w:r>
      <w:proofErr w:type="spellStart"/>
      <w:r w:rsidR="00EE5652">
        <w:rPr>
          <w:sz w:val="26"/>
          <w:szCs w:val="26"/>
        </w:rPr>
        <w:t>Kohan</w:t>
      </w:r>
      <w:proofErr w:type="spellEnd"/>
      <w:r w:rsidR="00EE5652">
        <w:rPr>
          <w:sz w:val="26"/>
          <w:szCs w:val="26"/>
        </w:rPr>
        <w:t xml:space="preserve"> Adrienn</w:t>
      </w:r>
      <w:r w:rsidR="005E309A">
        <w:rPr>
          <w:sz w:val="26"/>
          <w:szCs w:val="26"/>
        </w:rPr>
        <w:tab/>
      </w:r>
      <w:r w:rsidRPr="004874DC">
        <w:rPr>
          <w:b/>
          <w:sz w:val="26"/>
          <w:szCs w:val="26"/>
          <w:u w:val="single"/>
        </w:rPr>
        <w:t>Tárgy</w:t>
      </w:r>
      <w:r w:rsidR="005E309A">
        <w:rPr>
          <w:sz w:val="26"/>
          <w:szCs w:val="26"/>
        </w:rPr>
        <w:t>:</w:t>
      </w:r>
      <w:r w:rsidR="007B0C2E">
        <w:rPr>
          <w:sz w:val="26"/>
          <w:szCs w:val="26"/>
        </w:rPr>
        <w:t xml:space="preserve"> </w:t>
      </w:r>
      <w:r w:rsidR="007169D2">
        <w:rPr>
          <w:sz w:val="26"/>
          <w:szCs w:val="26"/>
        </w:rPr>
        <w:t xml:space="preserve">A Képviselő-testület </w:t>
      </w:r>
      <w:r w:rsidR="002B79CE" w:rsidRPr="002B79CE">
        <w:rPr>
          <w:sz w:val="26"/>
          <w:szCs w:val="26"/>
        </w:rPr>
        <w:t>255/2020. (VIII. 28.)</w:t>
      </w:r>
      <w:r w:rsidR="002B79CE">
        <w:rPr>
          <w:sz w:val="26"/>
          <w:szCs w:val="26"/>
        </w:rPr>
        <w:t xml:space="preserve"> határozatának visszavonása</w:t>
      </w:r>
    </w:p>
    <w:p w:rsidR="007169D2" w:rsidRDefault="007169D2" w:rsidP="00010D74">
      <w:pPr>
        <w:pStyle w:val="Szvegtrzs"/>
        <w:spacing w:after="0"/>
        <w:ind w:left="4248" w:hanging="4248"/>
        <w:rPr>
          <w:sz w:val="26"/>
          <w:szCs w:val="26"/>
        </w:rPr>
      </w:pPr>
    </w:p>
    <w:p w:rsidR="007169D2" w:rsidRDefault="007169D2" w:rsidP="00010D74">
      <w:pPr>
        <w:pStyle w:val="Szvegtrzs"/>
        <w:spacing w:after="0"/>
        <w:ind w:left="4248" w:hanging="4248"/>
        <w:rPr>
          <w:sz w:val="26"/>
          <w:szCs w:val="26"/>
        </w:rPr>
      </w:pPr>
      <w:r>
        <w:rPr>
          <w:sz w:val="26"/>
          <w:szCs w:val="26"/>
        </w:rPr>
        <w:t xml:space="preserve">Véleményező bizottság: </w:t>
      </w:r>
      <w:r w:rsidRPr="007169D2">
        <w:rPr>
          <w:sz w:val="26"/>
          <w:szCs w:val="26"/>
        </w:rPr>
        <w:t>Ügyrendi, Szociális és Egyházügyi Bizottság</w:t>
      </w:r>
    </w:p>
    <w:p w:rsidR="00B045AB" w:rsidRPr="004874DC" w:rsidRDefault="00B045AB" w:rsidP="00807723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B58B3" w:rsidRPr="00492B40" w:rsidRDefault="00DB58B3" w:rsidP="00EC52E9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DB58B3" w:rsidRPr="00331040" w:rsidRDefault="00DB58B3" w:rsidP="00807723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7A26C2" w:rsidRDefault="00DB58B3" w:rsidP="00807723">
      <w:pPr>
        <w:pStyle w:val="Szvegtrzs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7169D2" w:rsidRDefault="007169D2" w:rsidP="00807723">
      <w:pPr>
        <w:pStyle w:val="Szvegtrzs"/>
        <w:outlineLvl w:val="0"/>
        <w:rPr>
          <w:b/>
          <w:i/>
          <w:sz w:val="26"/>
          <w:szCs w:val="26"/>
        </w:rPr>
      </w:pPr>
    </w:p>
    <w:p w:rsidR="00C37E6C" w:rsidRPr="007169D2" w:rsidRDefault="00C37E6C" w:rsidP="00807723">
      <w:pPr>
        <w:pStyle w:val="Szvegtrzs"/>
        <w:outlineLvl w:val="0"/>
        <w:rPr>
          <w:b/>
          <w:i/>
          <w:sz w:val="26"/>
          <w:szCs w:val="26"/>
          <w:u w:val="single"/>
        </w:rPr>
      </w:pPr>
      <w:r w:rsidRPr="007169D2">
        <w:rPr>
          <w:b/>
          <w:i/>
          <w:sz w:val="26"/>
          <w:szCs w:val="26"/>
          <w:u w:val="single"/>
        </w:rPr>
        <w:t>Előzmény:</w:t>
      </w:r>
    </w:p>
    <w:p w:rsidR="00FA7C64" w:rsidRPr="007E5D24" w:rsidRDefault="00BD499E" w:rsidP="00FA7C64">
      <w:pPr>
        <w:numPr>
          <w:ilvl w:val="0"/>
          <w:numId w:val="16"/>
        </w:numPr>
        <w:spacing w:before="240" w:line="240" w:lineRule="atLeast"/>
        <w:jc w:val="both"/>
        <w:rPr>
          <w:sz w:val="26"/>
          <w:szCs w:val="26"/>
        </w:rPr>
      </w:pPr>
      <w:proofErr w:type="spellStart"/>
      <w:r w:rsidRPr="007E5D24">
        <w:rPr>
          <w:sz w:val="26"/>
          <w:szCs w:val="26"/>
        </w:rPr>
        <w:t>Debnár</w:t>
      </w:r>
      <w:proofErr w:type="spellEnd"/>
      <w:r w:rsidRPr="007E5D24">
        <w:rPr>
          <w:sz w:val="26"/>
          <w:szCs w:val="26"/>
        </w:rPr>
        <w:t xml:space="preserve"> Nikoletta Beáta</w:t>
      </w:r>
      <w:r w:rsidR="00291103" w:rsidRPr="007E5D24">
        <w:rPr>
          <w:sz w:val="26"/>
          <w:szCs w:val="26"/>
        </w:rPr>
        <w:t>,</w:t>
      </w:r>
      <w:r w:rsidR="00720968" w:rsidRPr="007E5D24">
        <w:rPr>
          <w:sz w:val="26"/>
          <w:szCs w:val="26"/>
        </w:rPr>
        <w:t xml:space="preserve"> 2020. </w:t>
      </w:r>
      <w:r w:rsidRPr="007E5D24">
        <w:rPr>
          <w:sz w:val="26"/>
          <w:szCs w:val="26"/>
        </w:rPr>
        <w:t>augusztus 27</w:t>
      </w:r>
      <w:r w:rsidR="001B4A5C" w:rsidRPr="007E5D24">
        <w:rPr>
          <w:sz w:val="26"/>
          <w:szCs w:val="26"/>
        </w:rPr>
        <w:t xml:space="preserve">.-án </w:t>
      </w:r>
      <w:r w:rsidR="00F33190" w:rsidRPr="007E5D24">
        <w:rPr>
          <w:sz w:val="26"/>
          <w:szCs w:val="26"/>
        </w:rPr>
        <w:t>azzal a kéréssel fordult a Képviselő-testülethez,</w:t>
      </w:r>
      <w:r w:rsidR="008F03A7" w:rsidRPr="007E5D24">
        <w:rPr>
          <w:sz w:val="26"/>
          <w:szCs w:val="26"/>
        </w:rPr>
        <w:t xml:space="preserve"> </w:t>
      </w:r>
      <w:r w:rsidR="004321C2" w:rsidRPr="007E5D24">
        <w:rPr>
          <w:sz w:val="26"/>
          <w:szCs w:val="26"/>
        </w:rPr>
        <w:t xml:space="preserve">hogy az Önkormányzat által </w:t>
      </w:r>
      <w:r w:rsidRPr="007E5D24">
        <w:rPr>
          <w:sz w:val="26"/>
          <w:szCs w:val="26"/>
        </w:rPr>
        <w:t xml:space="preserve">üresen álló Rendőrségi bérlőkijelöléssel ellátott </w:t>
      </w:r>
      <w:r w:rsidR="008F03A7" w:rsidRPr="007E5D24">
        <w:rPr>
          <w:sz w:val="26"/>
          <w:szCs w:val="26"/>
        </w:rPr>
        <w:t xml:space="preserve">Kunszentmiklós, </w:t>
      </w:r>
      <w:r w:rsidRPr="007E5D24">
        <w:rPr>
          <w:sz w:val="26"/>
          <w:szCs w:val="26"/>
        </w:rPr>
        <w:t>Kálvin tér 10</w:t>
      </w:r>
      <w:r w:rsidR="008F03A7" w:rsidRPr="007E5D24">
        <w:rPr>
          <w:sz w:val="26"/>
          <w:szCs w:val="26"/>
        </w:rPr>
        <w:t>.</w:t>
      </w:r>
      <w:r w:rsidRPr="007E5D24">
        <w:rPr>
          <w:sz w:val="26"/>
          <w:szCs w:val="26"/>
        </w:rPr>
        <w:t xml:space="preserve"> III. </w:t>
      </w:r>
      <w:proofErr w:type="spellStart"/>
      <w:r w:rsidRPr="007E5D24">
        <w:rPr>
          <w:sz w:val="26"/>
          <w:szCs w:val="26"/>
        </w:rPr>
        <w:t>em</w:t>
      </w:r>
      <w:proofErr w:type="spellEnd"/>
      <w:r w:rsidRPr="007E5D24">
        <w:rPr>
          <w:sz w:val="26"/>
          <w:szCs w:val="26"/>
        </w:rPr>
        <w:t xml:space="preserve"> 5.</w:t>
      </w:r>
      <w:r w:rsidR="008F03A7" w:rsidRPr="007E5D24">
        <w:rPr>
          <w:sz w:val="26"/>
          <w:szCs w:val="26"/>
        </w:rPr>
        <w:t xml:space="preserve"> számú lakásra vonatkozóan bérleti szerződést kössenek vele. </w:t>
      </w:r>
      <w:proofErr w:type="spellStart"/>
      <w:r w:rsidRPr="007E5D24">
        <w:rPr>
          <w:sz w:val="26"/>
          <w:szCs w:val="26"/>
        </w:rPr>
        <w:t>Debnár</w:t>
      </w:r>
      <w:proofErr w:type="spellEnd"/>
      <w:r w:rsidRPr="007E5D24">
        <w:rPr>
          <w:sz w:val="26"/>
          <w:szCs w:val="26"/>
        </w:rPr>
        <w:t xml:space="preserve"> Nikoletta Beáta </w:t>
      </w:r>
      <w:r w:rsidR="008F03A7" w:rsidRPr="007E5D24">
        <w:rPr>
          <w:sz w:val="26"/>
          <w:szCs w:val="26"/>
        </w:rPr>
        <w:t>kiskorú gyermekével</w:t>
      </w:r>
      <w:r w:rsidR="007B0C2E" w:rsidRPr="007E5D24">
        <w:rPr>
          <w:sz w:val="26"/>
          <w:szCs w:val="26"/>
        </w:rPr>
        <w:t xml:space="preserve"> és párjával </w:t>
      </w:r>
      <w:r w:rsidR="008F03A7" w:rsidRPr="007E5D24">
        <w:rPr>
          <w:sz w:val="26"/>
          <w:szCs w:val="26"/>
        </w:rPr>
        <w:t xml:space="preserve"> költözne a fent említett lakásba. </w:t>
      </w:r>
      <w:r w:rsidR="004321C2" w:rsidRPr="007E5D24">
        <w:rPr>
          <w:sz w:val="26"/>
          <w:szCs w:val="26"/>
        </w:rPr>
        <w:t>A Család-és gyermekjóléti Központ</w:t>
      </w:r>
      <w:r w:rsidR="00A01D8D" w:rsidRPr="007E5D24">
        <w:rPr>
          <w:sz w:val="26"/>
          <w:szCs w:val="26"/>
        </w:rPr>
        <w:t xml:space="preserve"> írásbeli</w:t>
      </w:r>
      <w:r w:rsidR="004321C2" w:rsidRPr="007E5D24">
        <w:rPr>
          <w:sz w:val="26"/>
          <w:szCs w:val="26"/>
        </w:rPr>
        <w:t xml:space="preserve"> tájékoztatása és </w:t>
      </w:r>
      <w:proofErr w:type="spellStart"/>
      <w:r w:rsidRPr="007E5D24">
        <w:rPr>
          <w:sz w:val="26"/>
          <w:szCs w:val="26"/>
        </w:rPr>
        <w:t>Debnár</w:t>
      </w:r>
      <w:proofErr w:type="spellEnd"/>
      <w:r w:rsidRPr="007E5D24">
        <w:rPr>
          <w:sz w:val="26"/>
          <w:szCs w:val="26"/>
        </w:rPr>
        <w:t xml:space="preserve"> Nikoletta Beáta</w:t>
      </w:r>
      <w:r w:rsidR="004321C2" w:rsidRPr="007E5D24">
        <w:rPr>
          <w:sz w:val="26"/>
          <w:szCs w:val="26"/>
        </w:rPr>
        <w:t xml:space="preserve"> kérel</w:t>
      </w:r>
      <w:r w:rsidRPr="007E5D24">
        <w:rPr>
          <w:sz w:val="26"/>
          <w:szCs w:val="26"/>
        </w:rPr>
        <w:t xml:space="preserve">me alapján a lakást a gyermeke </w:t>
      </w:r>
      <w:r w:rsidR="004321C2" w:rsidRPr="007E5D24">
        <w:rPr>
          <w:sz w:val="26"/>
          <w:szCs w:val="26"/>
        </w:rPr>
        <w:t>testi, lelki, szellemi, érzelmi és erkölcsi fejlődése érdekeit nézve bérelné ki.</w:t>
      </w:r>
    </w:p>
    <w:p w:rsidR="00C37E6C" w:rsidRPr="007E5D24" w:rsidRDefault="00C37E6C" w:rsidP="00FA7C64">
      <w:pPr>
        <w:spacing w:before="240" w:line="240" w:lineRule="atLeast"/>
        <w:ind w:left="708"/>
        <w:jc w:val="both"/>
        <w:rPr>
          <w:sz w:val="26"/>
          <w:szCs w:val="26"/>
        </w:rPr>
      </w:pPr>
      <w:r w:rsidRPr="007E5D24">
        <w:rPr>
          <w:sz w:val="26"/>
          <w:szCs w:val="26"/>
        </w:rPr>
        <w:t>Kunszentmiklós Város Önkormányzat Képviselő-testülete (továbbiakban: Képviselő-testület) megtárgyalta Lesi Árpád polgármester előterjeszté</w:t>
      </w:r>
      <w:r w:rsidR="007E5D24" w:rsidRPr="007E5D24">
        <w:rPr>
          <w:sz w:val="26"/>
          <w:szCs w:val="26"/>
        </w:rPr>
        <w:t xml:space="preserve">sét és a </w:t>
      </w:r>
      <w:r w:rsidRPr="007E5D24">
        <w:rPr>
          <w:sz w:val="26"/>
          <w:szCs w:val="26"/>
        </w:rPr>
        <w:t>255/2020. (VIII. 28.)</w:t>
      </w:r>
      <w:r w:rsidR="007E5D24">
        <w:rPr>
          <w:sz w:val="26"/>
          <w:szCs w:val="26"/>
        </w:rPr>
        <w:t xml:space="preserve"> számú határozatot hozta</w:t>
      </w:r>
      <w:r w:rsidRPr="007E5D24">
        <w:rPr>
          <w:sz w:val="26"/>
          <w:szCs w:val="26"/>
        </w:rPr>
        <w:t>:</w:t>
      </w:r>
    </w:p>
    <w:p w:rsidR="00C37E6C" w:rsidRPr="002D1EEA" w:rsidRDefault="007E5D24" w:rsidP="00FA7C64">
      <w:pPr>
        <w:spacing w:before="240" w:line="240" w:lineRule="atLeast"/>
        <w:ind w:left="708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„</w:t>
      </w:r>
      <w:r w:rsidR="00C37E6C" w:rsidRPr="002D1EEA">
        <w:rPr>
          <w:i/>
          <w:sz w:val="26"/>
          <w:szCs w:val="26"/>
        </w:rPr>
        <w:t xml:space="preserve">1./     A Képviselő-testület úgy határoz, hogy lakásbérleti szerződést köt 3 hónapra </w:t>
      </w:r>
      <w:proofErr w:type="spellStart"/>
      <w:r w:rsidR="00C37E6C" w:rsidRPr="002D1EEA">
        <w:rPr>
          <w:i/>
          <w:sz w:val="26"/>
          <w:szCs w:val="26"/>
        </w:rPr>
        <w:t>Debnár</w:t>
      </w:r>
      <w:proofErr w:type="spellEnd"/>
      <w:r w:rsidR="00C37E6C" w:rsidRPr="002D1EEA">
        <w:rPr>
          <w:i/>
          <w:sz w:val="26"/>
          <w:szCs w:val="26"/>
        </w:rPr>
        <w:t xml:space="preserve"> Nikoletta Beátával a Kunszentmiklós, Kálvin tér 10. III. </w:t>
      </w:r>
      <w:proofErr w:type="spellStart"/>
      <w:r w:rsidR="00C37E6C" w:rsidRPr="002D1EEA">
        <w:rPr>
          <w:i/>
          <w:sz w:val="26"/>
          <w:szCs w:val="26"/>
        </w:rPr>
        <w:t>em</w:t>
      </w:r>
      <w:proofErr w:type="spellEnd"/>
      <w:r w:rsidR="00C37E6C" w:rsidRPr="002D1EEA">
        <w:rPr>
          <w:i/>
          <w:sz w:val="26"/>
          <w:szCs w:val="26"/>
        </w:rPr>
        <w:t xml:space="preserve"> 5. szám alatti ingatlanra vonatkozóan 2020. szeptember 1. napjától 2020. november 3</w:t>
      </w:r>
      <w:r w:rsidR="00860B92" w:rsidRPr="002D1EEA">
        <w:rPr>
          <w:i/>
          <w:sz w:val="26"/>
          <w:szCs w:val="26"/>
        </w:rPr>
        <w:t>0</w:t>
      </w:r>
      <w:r w:rsidR="00C37E6C" w:rsidRPr="002D1EEA">
        <w:rPr>
          <w:i/>
          <w:sz w:val="26"/>
          <w:szCs w:val="26"/>
        </w:rPr>
        <w:t>. napjáig.</w:t>
      </w:r>
    </w:p>
    <w:p w:rsidR="002640F9" w:rsidRDefault="00C37E6C" w:rsidP="00C06CF7">
      <w:pPr>
        <w:spacing w:before="240" w:line="240" w:lineRule="atLeast"/>
        <w:ind w:left="708"/>
        <w:jc w:val="both"/>
        <w:rPr>
          <w:i/>
          <w:sz w:val="26"/>
          <w:szCs w:val="26"/>
        </w:rPr>
      </w:pPr>
      <w:r w:rsidRPr="002D1EEA">
        <w:rPr>
          <w:i/>
          <w:sz w:val="26"/>
          <w:szCs w:val="26"/>
        </w:rPr>
        <w:t>2./ A Képviselő-testület úgy határoz, hogy a bérlő kötelezettségeinek biztosítására óvadék megfizetését írja elő. Az óvadék mértéke az adott lakásra érvényes lakbér 1 havi összege, amely 41.075 Ft.</w:t>
      </w:r>
      <w:r w:rsidR="00C06CF7">
        <w:rPr>
          <w:i/>
          <w:sz w:val="26"/>
          <w:szCs w:val="26"/>
        </w:rPr>
        <w:br/>
      </w:r>
    </w:p>
    <w:p w:rsidR="007E5D24" w:rsidRDefault="007E5D24" w:rsidP="00FA7C64">
      <w:pPr>
        <w:ind w:left="708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3./ </w:t>
      </w:r>
      <w:r w:rsidRPr="007E5D24">
        <w:rPr>
          <w:i/>
          <w:sz w:val="26"/>
          <w:szCs w:val="26"/>
        </w:rPr>
        <w:t xml:space="preserve">A Képviselő-testület megbízza Lesi </w:t>
      </w:r>
      <w:r>
        <w:rPr>
          <w:i/>
          <w:sz w:val="26"/>
          <w:szCs w:val="26"/>
        </w:rPr>
        <w:t xml:space="preserve">Árpád polgármestert a szerződés </w:t>
      </w:r>
      <w:r w:rsidRPr="007E5D24">
        <w:rPr>
          <w:i/>
          <w:sz w:val="26"/>
          <w:szCs w:val="26"/>
        </w:rPr>
        <w:t>aláírásával és a további teendők ellátásával.</w:t>
      </w:r>
      <w:r>
        <w:rPr>
          <w:i/>
          <w:sz w:val="26"/>
          <w:szCs w:val="26"/>
        </w:rPr>
        <w:t>”</w:t>
      </w:r>
    </w:p>
    <w:p w:rsidR="00FA7C64" w:rsidRPr="002D1EEA" w:rsidRDefault="00FA7C64" w:rsidP="007E5D24">
      <w:pPr>
        <w:rPr>
          <w:i/>
          <w:sz w:val="26"/>
          <w:szCs w:val="26"/>
        </w:rPr>
      </w:pPr>
    </w:p>
    <w:p w:rsidR="002640F9" w:rsidRPr="002640F9" w:rsidRDefault="00C37E6C" w:rsidP="002640F9">
      <w:pPr>
        <w:spacing w:before="240" w:line="240" w:lineRule="atLeast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Debnár</w:t>
      </w:r>
      <w:proofErr w:type="spellEnd"/>
      <w:r>
        <w:rPr>
          <w:sz w:val="26"/>
          <w:szCs w:val="26"/>
        </w:rPr>
        <w:t xml:space="preserve"> Nikoletta Beáta, 2020. augusztus 31.-én felkereste a KESZI Család- és Gyermekjóléti Szolgálat irodáját és elmondta, hogy a Kunszentmiklós Város Önkormányzat </w:t>
      </w:r>
      <w:r w:rsidRPr="00C37E6C">
        <w:rPr>
          <w:sz w:val="26"/>
          <w:szCs w:val="26"/>
        </w:rPr>
        <w:t xml:space="preserve">255/2020. (VIII. 28.) </w:t>
      </w:r>
      <w:r>
        <w:rPr>
          <w:sz w:val="26"/>
          <w:szCs w:val="26"/>
        </w:rPr>
        <w:t>határozatában foglaltakat</w:t>
      </w:r>
      <w:r w:rsidR="002640F9">
        <w:rPr>
          <w:sz w:val="26"/>
          <w:szCs w:val="26"/>
        </w:rPr>
        <w:t xml:space="preserve">, valamint a </w:t>
      </w:r>
      <w:r w:rsidR="002640F9" w:rsidRPr="002640F9">
        <w:rPr>
          <w:sz w:val="26"/>
          <w:szCs w:val="26"/>
        </w:rPr>
        <w:t>Kunszentmiklós Város Képviselő testületének 13/2001. (VI. 22.) önkormányzati rendelete a lakások és helyiségek bérleté</w:t>
      </w:r>
      <w:r w:rsidR="002640F9">
        <w:rPr>
          <w:sz w:val="26"/>
          <w:szCs w:val="26"/>
        </w:rPr>
        <w:t>ről 15. § (5) bekezdésében foglaltat nem tudja teljesíteni.</w:t>
      </w:r>
    </w:p>
    <w:p w:rsidR="002640F9" w:rsidRPr="002640F9" w:rsidRDefault="002640F9" w:rsidP="002640F9">
      <w:pPr>
        <w:spacing w:before="240" w:line="240" w:lineRule="atLeast"/>
        <w:jc w:val="both"/>
        <w:rPr>
          <w:sz w:val="26"/>
          <w:szCs w:val="26"/>
        </w:rPr>
      </w:pPr>
    </w:p>
    <w:p w:rsidR="00685A1D" w:rsidRPr="00685A1D" w:rsidRDefault="00685A1D" w:rsidP="002640F9">
      <w:pPr>
        <w:spacing w:before="240" w:line="240" w:lineRule="atLeast"/>
        <w:jc w:val="both"/>
        <w:rPr>
          <w:sz w:val="26"/>
          <w:szCs w:val="26"/>
        </w:rPr>
      </w:pPr>
      <w:r w:rsidRPr="00685A1D">
        <w:rPr>
          <w:sz w:val="26"/>
          <w:szCs w:val="26"/>
        </w:rPr>
        <w:t xml:space="preserve">Kunszentmiklós Város Képviselő testületének 13/2001. (VI. 22.) önkormányzati rendelete a lakások és helyiségek bérletéről 15. </w:t>
      </w:r>
      <w:r>
        <w:rPr>
          <w:sz w:val="26"/>
          <w:szCs w:val="26"/>
        </w:rPr>
        <w:t>§ (5) bekezdése alapján:</w:t>
      </w:r>
    </w:p>
    <w:p w:rsidR="00C37E6C" w:rsidRPr="00685A1D" w:rsidRDefault="002640F9" w:rsidP="002640F9">
      <w:pPr>
        <w:spacing w:before="240" w:line="240" w:lineRule="atLeast"/>
        <w:jc w:val="both"/>
        <w:rPr>
          <w:i/>
          <w:sz w:val="26"/>
          <w:szCs w:val="26"/>
        </w:rPr>
      </w:pPr>
      <w:r w:rsidRPr="00685A1D">
        <w:rPr>
          <w:i/>
          <w:sz w:val="26"/>
          <w:szCs w:val="26"/>
        </w:rPr>
        <w:t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8F03A7" w:rsidRDefault="008F03A7" w:rsidP="008F03A7">
      <w:pPr>
        <w:spacing w:before="240" w:line="240" w:lineRule="atLeast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döntését!</w:t>
      </w:r>
    </w:p>
    <w:p w:rsidR="004321C2" w:rsidRDefault="004321C2" w:rsidP="00807723">
      <w:pPr>
        <w:rPr>
          <w:b/>
          <w:sz w:val="28"/>
          <w:szCs w:val="28"/>
          <w:u w:val="single"/>
        </w:rPr>
      </w:pPr>
    </w:p>
    <w:p w:rsidR="006E3576" w:rsidRDefault="006E3576" w:rsidP="006E3576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>
        <w:rPr>
          <w:b/>
          <w:sz w:val="28"/>
          <w:szCs w:val="28"/>
          <w:u w:val="single"/>
        </w:rPr>
        <w:t xml:space="preserve"> I.</w:t>
      </w:r>
    </w:p>
    <w:p w:rsidR="006E3576" w:rsidRPr="00A3666D" w:rsidRDefault="006E3576" w:rsidP="006E3576">
      <w:pPr>
        <w:jc w:val="center"/>
        <w:rPr>
          <w:b/>
          <w:sz w:val="28"/>
          <w:szCs w:val="28"/>
          <w:u w:val="single"/>
        </w:rPr>
      </w:pPr>
    </w:p>
    <w:p w:rsidR="006E3576" w:rsidRPr="007A26C2" w:rsidRDefault="006E3576" w:rsidP="006E3576">
      <w:pPr>
        <w:pStyle w:val="Szvegtrzs"/>
        <w:jc w:val="both"/>
        <w:outlineLvl w:val="0"/>
        <w:rPr>
          <w:sz w:val="26"/>
          <w:szCs w:val="26"/>
        </w:rPr>
      </w:pPr>
      <w:r w:rsidRPr="007169D2">
        <w:rPr>
          <w:rFonts w:eastAsia="Times New Roman"/>
          <w:b/>
          <w:sz w:val="26"/>
          <w:szCs w:val="26"/>
        </w:rPr>
        <w:t>Tárgy:</w:t>
      </w:r>
      <w:r w:rsidRPr="004321C2">
        <w:rPr>
          <w:rFonts w:eastAsia="Times New Roman"/>
          <w:sz w:val="26"/>
          <w:szCs w:val="26"/>
        </w:rPr>
        <w:t xml:space="preserve"> </w:t>
      </w:r>
      <w:r w:rsidR="007169D2" w:rsidRPr="007169D2">
        <w:rPr>
          <w:rFonts w:eastAsia="Times New Roman"/>
          <w:sz w:val="26"/>
          <w:szCs w:val="26"/>
        </w:rPr>
        <w:t>A Képviselő-testület 255/2020. (VIII. 28.) határozatának visszavonása</w:t>
      </w:r>
    </w:p>
    <w:p w:rsidR="006E3576" w:rsidRDefault="006E3576" w:rsidP="006E3576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6E3576" w:rsidRDefault="006E3576" w:rsidP="006E3576">
      <w:pPr>
        <w:jc w:val="both"/>
        <w:rPr>
          <w:sz w:val="26"/>
          <w:szCs w:val="26"/>
        </w:rPr>
      </w:pPr>
    </w:p>
    <w:p w:rsidR="006E3576" w:rsidRPr="00964604" w:rsidRDefault="006E3576" w:rsidP="006E3576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</w:r>
      <w:r w:rsidRPr="00964604">
        <w:rPr>
          <w:sz w:val="26"/>
          <w:szCs w:val="26"/>
        </w:rPr>
        <w:t xml:space="preserve">A Képviselő-testület úgy határoz, </w:t>
      </w:r>
      <w:r w:rsidR="007E5D24">
        <w:rPr>
          <w:sz w:val="26"/>
          <w:szCs w:val="26"/>
        </w:rPr>
        <w:t>hogy a 255/2020. (VIII. 28.) számú</w:t>
      </w:r>
      <w:r w:rsidRPr="006E3576">
        <w:rPr>
          <w:sz w:val="26"/>
          <w:szCs w:val="26"/>
        </w:rPr>
        <w:t xml:space="preserve"> </w:t>
      </w:r>
      <w:r>
        <w:rPr>
          <w:sz w:val="26"/>
          <w:szCs w:val="26"/>
        </w:rPr>
        <w:t>határozatát visszavonja.</w:t>
      </w:r>
    </w:p>
    <w:p w:rsidR="006E3576" w:rsidRPr="00964604" w:rsidRDefault="006E3576" w:rsidP="006E3576">
      <w:pPr>
        <w:jc w:val="both"/>
        <w:rPr>
          <w:sz w:val="26"/>
          <w:szCs w:val="26"/>
        </w:rPr>
      </w:pPr>
    </w:p>
    <w:p w:rsidR="006E3576" w:rsidRDefault="006E3576" w:rsidP="006E3576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964604">
        <w:rPr>
          <w:sz w:val="26"/>
          <w:szCs w:val="26"/>
        </w:rPr>
        <w:t>./</w:t>
      </w:r>
      <w:r w:rsidRPr="00964604">
        <w:rPr>
          <w:sz w:val="26"/>
          <w:szCs w:val="26"/>
        </w:rPr>
        <w:tab/>
        <w:t>A Képviselő-testület megbízza Lesi Árpád polgármestert a további teendők ellátásával.</w:t>
      </w:r>
    </w:p>
    <w:p w:rsidR="004321C2" w:rsidRDefault="004321C2" w:rsidP="004321C2">
      <w:pPr>
        <w:pStyle w:val="Szvegtrzs"/>
        <w:outlineLvl w:val="0"/>
        <w:rPr>
          <w:sz w:val="26"/>
          <w:u w:val="single"/>
        </w:rPr>
      </w:pPr>
    </w:p>
    <w:p w:rsidR="00DB58B3" w:rsidRPr="007E7845" w:rsidRDefault="00DB58B3" w:rsidP="007E7845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  <w:u w:val="single"/>
        </w:rPr>
        <w:t>Határidő</w:t>
      </w:r>
      <w:r w:rsidRPr="00965EB5">
        <w:rPr>
          <w:sz w:val="26"/>
        </w:rPr>
        <w:t xml:space="preserve">: </w:t>
      </w:r>
      <w:r w:rsidR="005A526E">
        <w:rPr>
          <w:sz w:val="26"/>
        </w:rPr>
        <w:t>20</w:t>
      </w:r>
      <w:r w:rsidR="00574325">
        <w:rPr>
          <w:sz w:val="26"/>
        </w:rPr>
        <w:t>20</w:t>
      </w:r>
      <w:r w:rsidR="007E5D24">
        <w:rPr>
          <w:sz w:val="26"/>
        </w:rPr>
        <w:t>. szeptember 30.</w:t>
      </w:r>
    </w:p>
    <w:p w:rsidR="00DB58B3" w:rsidRPr="00965EB5" w:rsidRDefault="00DB58B3" w:rsidP="00EC52E9">
      <w:pPr>
        <w:pStyle w:val="Szvegtrzs"/>
        <w:spacing w:after="0" w:line="100" w:lineRule="atLeast"/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  <w:r w:rsidRPr="00965EB5">
        <w:rPr>
          <w:sz w:val="26"/>
        </w:rPr>
        <w:t>-</w:t>
      </w:r>
      <w:r w:rsidR="00D544F4"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DB58B3" w:rsidRDefault="00DB58B3" w:rsidP="00807723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7E5D24" w:rsidRPr="00965EB5" w:rsidRDefault="007E5D24" w:rsidP="00807723">
      <w:pPr>
        <w:jc w:val="both"/>
        <w:rPr>
          <w:sz w:val="26"/>
        </w:rPr>
      </w:pPr>
    </w:p>
    <w:p w:rsidR="00DB58B3" w:rsidRPr="00965EB5" w:rsidRDefault="00DB58B3" w:rsidP="00EC52E9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DB58B3" w:rsidRPr="00965EB5" w:rsidRDefault="00DB58B3" w:rsidP="00DB58B3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D544F4"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D544F4" w:rsidRDefault="00DB58B3" w:rsidP="00BF5F0A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EB1328" w:rsidRDefault="00114D89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20437C">
        <w:rPr>
          <w:sz w:val="26"/>
        </w:rPr>
        <w:t>Kohan</w:t>
      </w:r>
      <w:proofErr w:type="spellEnd"/>
      <w:r w:rsidR="0020437C">
        <w:rPr>
          <w:sz w:val="26"/>
        </w:rPr>
        <w:t xml:space="preserve"> Adrienn</w:t>
      </w:r>
      <w:r>
        <w:rPr>
          <w:sz w:val="26"/>
        </w:rPr>
        <w:t xml:space="preserve"> városüzemeltetési ügyin</w:t>
      </w:r>
      <w:r w:rsidR="00C40EBC">
        <w:rPr>
          <w:sz w:val="26"/>
        </w:rPr>
        <w:t>téző</w:t>
      </w:r>
    </w:p>
    <w:p w:rsidR="006579EE" w:rsidRDefault="00D544F4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BD499E">
        <w:rPr>
          <w:sz w:val="26"/>
          <w:szCs w:val="26"/>
        </w:rPr>
        <w:t>Debnár</w:t>
      </w:r>
      <w:proofErr w:type="spellEnd"/>
      <w:r w:rsidR="00BD499E">
        <w:rPr>
          <w:sz w:val="26"/>
          <w:szCs w:val="26"/>
        </w:rPr>
        <w:t xml:space="preserve"> Nikoletta Beáta</w:t>
      </w:r>
    </w:p>
    <w:p w:rsidR="00DB58B3" w:rsidRPr="00965EB5" w:rsidRDefault="007549C7" w:rsidP="00DB58B3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DB58B3" w:rsidRPr="00965EB5">
        <w:rPr>
          <w:sz w:val="26"/>
        </w:rPr>
        <w:t>Irattár</w:t>
      </w:r>
    </w:p>
    <w:p w:rsidR="00C33380" w:rsidRDefault="00C33380" w:rsidP="00DB58B3">
      <w:pPr>
        <w:pStyle w:val="Szvegtrzs"/>
        <w:jc w:val="both"/>
        <w:rPr>
          <w:sz w:val="26"/>
        </w:rPr>
      </w:pPr>
    </w:p>
    <w:p w:rsidR="00DB58B3" w:rsidRPr="00965EB5" w:rsidRDefault="00DB58B3" w:rsidP="00EC52E9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 w:rsidR="00E20419">
        <w:rPr>
          <w:sz w:val="26"/>
        </w:rPr>
        <w:t xml:space="preserve">ós, </w:t>
      </w:r>
      <w:r w:rsidR="005A526E">
        <w:rPr>
          <w:sz w:val="26"/>
        </w:rPr>
        <w:t>20</w:t>
      </w:r>
      <w:r w:rsidR="00C23EF2">
        <w:rPr>
          <w:sz w:val="26"/>
        </w:rPr>
        <w:t>20</w:t>
      </w:r>
      <w:r w:rsidR="00A3666D">
        <w:rPr>
          <w:sz w:val="26"/>
        </w:rPr>
        <w:t>.</w:t>
      </w:r>
      <w:r w:rsidR="006E3576">
        <w:rPr>
          <w:sz w:val="26"/>
        </w:rPr>
        <w:t xml:space="preserve"> szeptember 1</w:t>
      </w:r>
      <w:r w:rsidR="002B79CE">
        <w:rPr>
          <w:sz w:val="26"/>
        </w:rPr>
        <w:t>4</w:t>
      </w:r>
      <w:r w:rsidR="006E3576">
        <w:rPr>
          <w:sz w:val="26"/>
        </w:rPr>
        <w:t>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>                                                                                    polgármester</w:t>
      </w:r>
    </w:p>
    <w:p w:rsidR="00C06CF7" w:rsidRPr="00965EB5" w:rsidRDefault="003651B3" w:rsidP="00DB58B3">
      <w:pPr>
        <w:pStyle w:val="Szvegtrzs"/>
        <w:spacing w:after="0"/>
        <w:jc w:val="both"/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Debnár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bnár 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6CF7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EB" w:rsidRDefault="007E78EB">
      <w:r>
        <w:separator/>
      </w:r>
    </w:p>
    <w:p w:rsidR="007E78EB" w:rsidRDefault="007E78EB"/>
  </w:endnote>
  <w:endnote w:type="continuationSeparator" w:id="0">
    <w:p w:rsidR="007E78EB" w:rsidRDefault="007E78EB">
      <w:r>
        <w:continuationSeparator/>
      </w:r>
    </w:p>
    <w:p w:rsidR="007E78EB" w:rsidRDefault="007E7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EB" w:rsidRDefault="007E78EB">
      <w:r>
        <w:separator/>
      </w:r>
    </w:p>
    <w:p w:rsidR="007E78EB" w:rsidRDefault="007E78EB"/>
  </w:footnote>
  <w:footnote w:type="continuationSeparator" w:id="0">
    <w:p w:rsidR="007E78EB" w:rsidRDefault="007E78EB">
      <w:r>
        <w:continuationSeparator/>
      </w:r>
    </w:p>
    <w:p w:rsidR="007E78EB" w:rsidRDefault="007E78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4130050"/>
    <w:multiLevelType w:val="hybridMultilevel"/>
    <w:tmpl w:val="43824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3406CD"/>
    <w:multiLevelType w:val="hybridMultilevel"/>
    <w:tmpl w:val="FF74A64C"/>
    <w:lvl w:ilvl="0" w:tplc="C69CE0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4"/>
  </w:num>
  <w:num w:numId="5">
    <w:abstractNumId w:val="12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  <w:num w:numId="12">
    <w:abstractNumId w:val="2"/>
  </w:num>
  <w:num w:numId="13">
    <w:abstractNumId w:val="13"/>
    <w:lvlOverride w:ilvl="0">
      <w:startOverride w:val="2"/>
    </w:lvlOverride>
  </w:num>
  <w:num w:numId="14">
    <w:abstractNumId w:val="13"/>
    <w:lvlOverride w:ilvl="0">
      <w:startOverride w:val="3"/>
    </w:lvlOverride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0D74"/>
    <w:rsid w:val="00013894"/>
    <w:rsid w:val="00017163"/>
    <w:rsid w:val="000253CD"/>
    <w:rsid w:val="000270B9"/>
    <w:rsid w:val="0002761F"/>
    <w:rsid w:val="0003073F"/>
    <w:rsid w:val="000324B2"/>
    <w:rsid w:val="0003287E"/>
    <w:rsid w:val="00041CC5"/>
    <w:rsid w:val="000462A6"/>
    <w:rsid w:val="00050575"/>
    <w:rsid w:val="00053A52"/>
    <w:rsid w:val="00053D7B"/>
    <w:rsid w:val="000569BA"/>
    <w:rsid w:val="000874EC"/>
    <w:rsid w:val="00093B34"/>
    <w:rsid w:val="00095580"/>
    <w:rsid w:val="000A3064"/>
    <w:rsid w:val="000A40E9"/>
    <w:rsid w:val="000B2B4C"/>
    <w:rsid w:val="000B30FB"/>
    <w:rsid w:val="000C59E1"/>
    <w:rsid w:val="000C7062"/>
    <w:rsid w:val="000D4698"/>
    <w:rsid w:val="000F2471"/>
    <w:rsid w:val="0010238A"/>
    <w:rsid w:val="00114D89"/>
    <w:rsid w:val="00120CB6"/>
    <w:rsid w:val="00121C45"/>
    <w:rsid w:val="00130E41"/>
    <w:rsid w:val="00134C28"/>
    <w:rsid w:val="00146F25"/>
    <w:rsid w:val="0018683B"/>
    <w:rsid w:val="00190B13"/>
    <w:rsid w:val="001A2E61"/>
    <w:rsid w:val="001A57B4"/>
    <w:rsid w:val="001B4A5C"/>
    <w:rsid w:val="001C169A"/>
    <w:rsid w:val="001C5C68"/>
    <w:rsid w:val="001E0E20"/>
    <w:rsid w:val="001E146C"/>
    <w:rsid w:val="001F21C9"/>
    <w:rsid w:val="001F326E"/>
    <w:rsid w:val="0020288F"/>
    <w:rsid w:val="0020437C"/>
    <w:rsid w:val="00210ECA"/>
    <w:rsid w:val="0021588A"/>
    <w:rsid w:val="002226FE"/>
    <w:rsid w:val="00225EAF"/>
    <w:rsid w:val="00247F50"/>
    <w:rsid w:val="00255E40"/>
    <w:rsid w:val="00257CF7"/>
    <w:rsid w:val="002640A2"/>
    <w:rsid w:val="002640F9"/>
    <w:rsid w:val="002655E5"/>
    <w:rsid w:val="00276CCA"/>
    <w:rsid w:val="00291103"/>
    <w:rsid w:val="002A56E5"/>
    <w:rsid w:val="002B139A"/>
    <w:rsid w:val="002B3914"/>
    <w:rsid w:val="002B4E92"/>
    <w:rsid w:val="002B79CE"/>
    <w:rsid w:val="002D1EEA"/>
    <w:rsid w:val="002E52E0"/>
    <w:rsid w:val="002F1DB3"/>
    <w:rsid w:val="002F4564"/>
    <w:rsid w:val="002F6B3D"/>
    <w:rsid w:val="00302642"/>
    <w:rsid w:val="00305F71"/>
    <w:rsid w:val="003104DC"/>
    <w:rsid w:val="00310BA8"/>
    <w:rsid w:val="00314D6E"/>
    <w:rsid w:val="00316067"/>
    <w:rsid w:val="003247B2"/>
    <w:rsid w:val="00334E0E"/>
    <w:rsid w:val="00344831"/>
    <w:rsid w:val="00351B81"/>
    <w:rsid w:val="00354917"/>
    <w:rsid w:val="003608AA"/>
    <w:rsid w:val="00361838"/>
    <w:rsid w:val="00362A0C"/>
    <w:rsid w:val="00364EE6"/>
    <w:rsid w:val="003651B3"/>
    <w:rsid w:val="00385998"/>
    <w:rsid w:val="003A0DD4"/>
    <w:rsid w:val="003A4C54"/>
    <w:rsid w:val="003C3B2B"/>
    <w:rsid w:val="003D022E"/>
    <w:rsid w:val="003D06A2"/>
    <w:rsid w:val="003D1272"/>
    <w:rsid w:val="003D1354"/>
    <w:rsid w:val="003E3C39"/>
    <w:rsid w:val="003E6F6E"/>
    <w:rsid w:val="003F6DC8"/>
    <w:rsid w:val="004138CD"/>
    <w:rsid w:val="00420C91"/>
    <w:rsid w:val="00430FA4"/>
    <w:rsid w:val="004317C2"/>
    <w:rsid w:val="004321C2"/>
    <w:rsid w:val="00434773"/>
    <w:rsid w:val="00447AF8"/>
    <w:rsid w:val="00454521"/>
    <w:rsid w:val="00461643"/>
    <w:rsid w:val="00463560"/>
    <w:rsid w:val="004706CB"/>
    <w:rsid w:val="00480B16"/>
    <w:rsid w:val="00484D2C"/>
    <w:rsid w:val="004A50D8"/>
    <w:rsid w:val="004A632D"/>
    <w:rsid w:val="004B5F35"/>
    <w:rsid w:val="004C1AA7"/>
    <w:rsid w:val="004C3CC4"/>
    <w:rsid w:val="004C5A01"/>
    <w:rsid w:val="004E13C6"/>
    <w:rsid w:val="004F370D"/>
    <w:rsid w:val="004F47AC"/>
    <w:rsid w:val="005140F5"/>
    <w:rsid w:val="00514CF7"/>
    <w:rsid w:val="00534EA1"/>
    <w:rsid w:val="00546887"/>
    <w:rsid w:val="005610E6"/>
    <w:rsid w:val="005737BC"/>
    <w:rsid w:val="00574325"/>
    <w:rsid w:val="0057675A"/>
    <w:rsid w:val="00576AE8"/>
    <w:rsid w:val="00586C41"/>
    <w:rsid w:val="00596EDF"/>
    <w:rsid w:val="005A0C81"/>
    <w:rsid w:val="005A2607"/>
    <w:rsid w:val="005A526E"/>
    <w:rsid w:val="005B4260"/>
    <w:rsid w:val="005B5FAB"/>
    <w:rsid w:val="005B7BAF"/>
    <w:rsid w:val="005C615C"/>
    <w:rsid w:val="005D35D0"/>
    <w:rsid w:val="005E309A"/>
    <w:rsid w:val="005F216C"/>
    <w:rsid w:val="00626C3D"/>
    <w:rsid w:val="00632AA1"/>
    <w:rsid w:val="0063383C"/>
    <w:rsid w:val="006416F0"/>
    <w:rsid w:val="006453F3"/>
    <w:rsid w:val="00656821"/>
    <w:rsid w:val="00656C05"/>
    <w:rsid w:val="006579EE"/>
    <w:rsid w:val="00662775"/>
    <w:rsid w:val="0066617E"/>
    <w:rsid w:val="00671619"/>
    <w:rsid w:val="00673341"/>
    <w:rsid w:val="00685283"/>
    <w:rsid w:val="00685A1D"/>
    <w:rsid w:val="006A110B"/>
    <w:rsid w:val="006A70E5"/>
    <w:rsid w:val="006A7353"/>
    <w:rsid w:val="006C3D4F"/>
    <w:rsid w:val="006C560E"/>
    <w:rsid w:val="006D47EC"/>
    <w:rsid w:val="006E3576"/>
    <w:rsid w:val="00700182"/>
    <w:rsid w:val="00700823"/>
    <w:rsid w:val="00701FFA"/>
    <w:rsid w:val="00712533"/>
    <w:rsid w:val="007169D2"/>
    <w:rsid w:val="00720968"/>
    <w:rsid w:val="00727412"/>
    <w:rsid w:val="00743CEE"/>
    <w:rsid w:val="0074746B"/>
    <w:rsid w:val="007549C7"/>
    <w:rsid w:val="00754F98"/>
    <w:rsid w:val="007627D5"/>
    <w:rsid w:val="00765019"/>
    <w:rsid w:val="00765806"/>
    <w:rsid w:val="0076676D"/>
    <w:rsid w:val="00766E98"/>
    <w:rsid w:val="0078310D"/>
    <w:rsid w:val="00786CDE"/>
    <w:rsid w:val="00791AEE"/>
    <w:rsid w:val="00792F7A"/>
    <w:rsid w:val="007A26C2"/>
    <w:rsid w:val="007A26FE"/>
    <w:rsid w:val="007A529F"/>
    <w:rsid w:val="007B0C2E"/>
    <w:rsid w:val="007D4B60"/>
    <w:rsid w:val="007D4D74"/>
    <w:rsid w:val="007E0234"/>
    <w:rsid w:val="007E5170"/>
    <w:rsid w:val="007E5D24"/>
    <w:rsid w:val="007E681A"/>
    <w:rsid w:val="007E7845"/>
    <w:rsid w:val="007E78EB"/>
    <w:rsid w:val="007E7E4C"/>
    <w:rsid w:val="007F344E"/>
    <w:rsid w:val="00807723"/>
    <w:rsid w:val="00817754"/>
    <w:rsid w:val="00823351"/>
    <w:rsid w:val="0082462B"/>
    <w:rsid w:val="008331C8"/>
    <w:rsid w:val="00833D98"/>
    <w:rsid w:val="00835B7B"/>
    <w:rsid w:val="00841383"/>
    <w:rsid w:val="0085774F"/>
    <w:rsid w:val="00860B92"/>
    <w:rsid w:val="008A1233"/>
    <w:rsid w:val="008A2B24"/>
    <w:rsid w:val="008A501E"/>
    <w:rsid w:val="008A6DF5"/>
    <w:rsid w:val="008B1908"/>
    <w:rsid w:val="008D1832"/>
    <w:rsid w:val="008D42E8"/>
    <w:rsid w:val="008D78CC"/>
    <w:rsid w:val="008F03A7"/>
    <w:rsid w:val="008F689B"/>
    <w:rsid w:val="00900A1D"/>
    <w:rsid w:val="00910304"/>
    <w:rsid w:val="009134B6"/>
    <w:rsid w:val="0091361D"/>
    <w:rsid w:val="00914628"/>
    <w:rsid w:val="00922BA2"/>
    <w:rsid w:val="00933F53"/>
    <w:rsid w:val="0094536C"/>
    <w:rsid w:val="0096157A"/>
    <w:rsid w:val="009615A4"/>
    <w:rsid w:val="00965EB5"/>
    <w:rsid w:val="00971801"/>
    <w:rsid w:val="00993022"/>
    <w:rsid w:val="009936B5"/>
    <w:rsid w:val="00995313"/>
    <w:rsid w:val="009A40EC"/>
    <w:rsid w:val="009A53C8"/>
    <w:rsid w:val="009C2D38"/>
    <w:rsid w:val="009D5EEF"/>
    <w:rsid w:val="009E3591"/>
    <w:rsid w:val="009E3EAF"/>
    <w:rsid w:val="009F60A8"/>
    <w:rsid w:val="00A018EE"/>
    <w:rsid w:val="00A01D8D"/>
    <w:rsid w:val="00A0641F"/>
    <w:rsid w:val="00A210FD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73007"/>
    <w:rsid w:val="00A741C5"/>
    <w:rsid w:val="00A74DDB"/>
    <w:rsid w:val="00A910EE"/>
    <w:rsid w:val="00A9504A"/>
    <w:rsid w:val="00AE3369"/>
    <w:rsid w:val="00AE5040"/>
    <w:rsid w:val="00B045AB"/>
    <w:rsid w:val="00B30B18"/>
    <w:rsid w:val="00B352A1"/>
    <w:rsid w:val="00B42D40"/>
    <w:rsid w:val="00B71256"/>
    <w:rsid w:val="00B754E6"/>
    <w:rsid w:val="00B75C56"/>
    <w:rsid w:val="00B87687"/>
    <w:rsid w:val="00B904E4"/>
    <w:rsid w:val="00BC0EB9"/>
    <w:rsid w:val="00BC4D44"/>
    <w:rsid w:val="00BD499E"/>
    <w:rsid w:val="00BE5503"/>
    <w:rsid w:val="00BF5F0A"/>
    <w:rsid w:val="00C010AD"/>
    <w:rsid w:val="00C05A8B"/>
    <w:rsid w:val="00C06AB6"/>
    <w:rsid w:val="00C06CF7"/>
    <w:rsid w:val="00C10FAF"/>
    <w:rsid w:val="00C23EF2"/>
    <w:rsid w:val="00C255DB"/>
    <w:rsid w:val="00C33380"/>
    <w:rsid w:val="00C37E6C"/>
    <w:rsid w:val="00C40EBC"/>
    <w:rsid w:val="00C43E1D"/>
    <w:rsid w:val="00C6020D"/>
    <w:rsid w:val="00C60F13"/>
    <w:rsid w:val="00C85CF5"/>
    <w:rsid w:val="00C909B4"/>
    <w:rsid w:val="00CA2789"/>
    <w:rsid w:val="00CA4E71"/>
    <w:rsid w:val="00CA54D5"/>
    <w:rsid w:val="00CC46BA"/>
    <w:rsid w:val="00CD48B2"/>
    <w:rsid w:val="00CD79D0"/>
    <w:rsid w:val="00CE33B5"/>
    <w:rsid w:val="00CE6A4B"/>
    <w:rsid w:val="00D003AC"/>
    <w:rsid w:val="00D02216"/>
    <w:rsid w:val="00D263BE"/>
    <w:rsid w:val="00D37D33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B58B3"/>
    <w:rsid w:val="00DC2B39"/>
    <w:rsid w:val="00DC7C5D"/>
    <w:rsid w:val="00DE2F1F"/>
    <w:rsid w:val="00DF22EA"/>
    <w:rsid w:val="00DF411B"/>
    <w:rsid w:val="00E11F7A"/>
    <w:rsid w:val="00E20419"/>
    <w:rsid w:val="00E329C5"/>
    <w:rsid w:val="00E336D6"/>
    <w:rsid w:val="00E36C14"/>
    <w:rsid w:val="00E4134D"/>
    <w:rsid w:val="00E45FE2"/>
    <w:rsid w:val="00E50588"/>
    <w:rsid w:val="00E51E5F"/>
    <w:rsid w:val="00E66E19"/>
    <w:rsid w:val="00E704AA"/>
    <w:rsid w:val="00E86939"/>
    <w:rsid w:val="00E87AE7"/>
    <w:rsid w:val="00E87C9E"/>
    <w:rsid w:val="00E94364"/>
    <w:rsid w:val="00E97376"/>
    <w:rsid w:val="00EA3B27"/>
    <w:rsid w:val="00EA4E73"/>
    <w:rsid w:val="00EB1328"/>
    <w:rsid w:val="00EB6701"/>
    <w:rsid w:val="00EB68A8"/>
    <w:rsid w:val="00EC0211"/>
    <w:rsid w:val="00EC511E"/>
    <w:rsid w:val="00EC52E9"/>
    <w:rsid w:val="00EC6426"/>
    <w:rsid w:val="00ED1A98"/>
    <w:rsid w:val="00ED34B2"/>
    <w:rsid w:val="00ED60E9"/>
    <w:rsid w:val="00ED64F6"/>
    <w:rsid w:val="00EE5652"/>
    <w:rsid w:val="00EF4828"/>
    <w:rsid w:val="00F048A0"/>
    <w:rsid w:val="00F04C2A"/>
    <w:rsid w:val="00F04F90"/>
    <w:rsid w:val="00F103C0"/>
    <w:rsid w:val="00F12DC1"/>
    <w:rsid w:val="00F14984"/>
    <w:rsid w:val="00F33190"/>
    <w:rsid w:val="00F3536D"/>
    <w:rsid w:val="00F36E19"/>
    <w:rsid w:val="00F41828"/>
    <w:rsid w:val="00F53741"/>
    <w:rsid w:val="00F53CC2"/>
    <w:rsid w:val="00F6289C"/>
    <w:rsid w:val="00F67599"/>
    <w:rsid w:val="00F741C8"/>
    <w:rsid w:val="00F74C31"/>
    <w:rsid w:val="00F843CF"/>
    <w:rsid w:val="00F94AF5"/>
    <w:rsid w:val="00F955BA"/>
    <w:rsid w:val="00F95B76"/>
    <w:rsid w:val="00F97CB1"/>
    <w:rsid w:val="00FA7C64"/>
    <w:rsid w:val="00FC12A0"/>
    <w:rsid w:val="00FC4D4E"/>
    <w:rsid w:val="00FC5298"/>
    <w:rsid w:val="00FD01B5"/>
    <w:rsid w:val="00FD6014"/>
    <w:rsid w:val="00FD6745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321C2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paragraph" w:styleId="Alcm">
    <w:name w:val="Subtitle"/>
    <w:basedOn w:val="Norml"/>
    <w:next w:val="Norml"/>
    <w:link w:val="AlcmChar"/>
    <w:qFormat/>
    <w:rsid w:val="00786CDE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786CDE"/>
    <w:rPr>
      <w:rFonts w:ascii="Cambria" w:eastAsia="Times New Roman" w:hAnsi="Cambria" w:cs="Times New Roman"/>
      <w:sz w:val="24"/>
      <w:szCs w:val="24"/>
    </w:rPr>
  </w:style>
  <w:style w:type="character" w:customStyle="1" w:styleId="SzvegtrzsChar">
    <w:name w:val="Szövegtörzs Char"/>
    <w:link w:val="Szvegtrzs"/>
    <w:rsid w:val="008F03A7"/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321C2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paragraph" w:styleId="Alcm">
    <w:name w:val="Subtitle"/>
    <w:basedOn w:val="Norml"/>
    <w:next w:val="Norml"/>
    <w:link w:val="AlcmChar"/>
    <w:qFormat/>
    <w:rsid w:val="00786CDE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786CDE"/>
    <w:rPr>
      <w:rFonts w:ascii="Cambria" w:eastAsia="Times New Roman" w:hAnsi="Cambria" w:cs="Times New Roman"/>
      <w:sz w:val="24"/>
      <w:szCs w:val="24"/>
    </w:rPr>
  </w:style>
  <w:style w:type="character" w:customStyle="1" w:styleId="SzvegtrzsChar">
    <w:name w:val="Szövegtörzs Char"/>
    <w:link w:val="Szvegtrzs"/>
    <w:rsid w:val="008F03A7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endredy_utca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endredy_utca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3</cp:revision>
  <cp:lastPrinted>2017-04-18T09:29:00Z</cp:lastPrinted>
  <dcterms:created xsi:type="dcterms:W3CDTF">2020-09-17T08:39:00Z</dcterms:created>
  <dcterms:modified xsi:type="dcterms:W3CDTF">2020-09-17T11:14:00Z</dcterms:modified>
</cp:coreProperties>
</file>